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4F" w:rsidRPr="00045852" w:rsidRDefault="00045852">
      <w:pPr>
        <w:rPr>
          <w:rFonts w:ascii="方正黑体_GBK" w:eastAsia="方正黑体_GBK" w:hint="eastAsia"/>
        </w:rPr>
      </w:pPr>
      <w:r w:rsidRPr="00045852">
        <w:rPr>
          <w:rFonts w:ascii="方正黑体_GBK" w:eastAsia="方正黑体_GBK" w:hint="eastAsia"/>
        </w:rPr>
        <w:t>附件2</w:t>
      </w:r>
    </w:p>
    <w:p w:rsidR="00045852" w:rsidRDefault="00045852" w:rsidP="00045852">
      <w:pPr>
        <w:jc w:val="center"/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重庆市</w:t>
      </w:r>
      <w:r w:rsidRPr="00061292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璧山区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2018年</w:t>
      </w:r>
      <w:r>
        <w:rPr>
          <w:rFonts w:ascii="方正小标宋_GBK" w:eastAsia="方正小标宋_GBK" w:hAnsi="宋体" w:cs="宋体"/>
          <w:bCs/>
          <w:color w:val="000000"/>
          <w:kern w:val="0"/>
          <w:sz w:val="36"/>
          <w:szCs w:val="36"/>
        </w:rPr>
        <w:t>公开（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考核）</w:t>
      </w:r>
      <w:r w:rsidRPr="00061292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招聘教师报名表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01"/>
        <w:gridCol w:w="724"/>
        <w:gridCol w:w="165"/>
        <w:gridCol w:w="1252"/>
        <w:gridCol w:w="323"/>
        <w:gridCol w:w="6"/>
        <w:gridCol w:w="522"/>
        <w:gridCol w:w="1559"/>
        <w:gridCol w:w="1276"/>
        <w:gridCol w:w="1276"/>
        <w:gridCol w:w="1843"/>
      </w:tblGrid>
      <w:tr w:rsidR="00045852" w:rsidRPr="00045852" w:rsidTr="00045852">
        <w:trPr>
          <w:trHeight w:val="608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电子证件照</w:t>
            </w: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否师范类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缴费情况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22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45852" w:rsidRPr="00045852" w:rsidRDefault="00045852" w:rsidP="0004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（从高中填起，无间断至今）</w:t>
            </w:r>
          </w:p>
          <w:p w:rsidR="00045852" w:rsidRPr="00045852" w:rsidRDefault="00045852" w:rsidP="0004585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189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852" w:rsidRPr="00045852" w:rsidTr="00045852">
        <w:trPr>
          <w:trHeight w:val="15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45852" w:rsidRPr="00045852" w:rsidRDefault="00045852" w:rsidP="00045852">
            <w:pPr>
              <w:widowControl/>
              <w:spacing w:line="400" w:lineRule="exact"/>
              <w:ind w:firstLineChars="1200" w:firstLine="2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 w:rsidR="00045852" w:rsidRDefault="00045852">
      <w:pPr>
        <w:rPr>
          <w:rFonts w:hint="eastAsia"/>
        </w:rPr>
      </w:pPr>
    </w:p>
    <w:sectPr w:rsidR="00045852" w:rsidSect="00045852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2"/>
    <w:rsid w:val="00045852"/>
    <w:rsid w:val="00E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27AE"/>
  <w15:chartTrackingRefBased/>
  <w15:docId w15:val="{D6249A54-C4EC-4FD3-A14B-1503629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173</Characters>
  <Application>Microsoft Office Word</Application>
  <DocSecurity>0</DocSecurity>
  <Lines>43</Lines>
  <Paragraphs>43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510232196810280016</dc:creator>
  <cp:keywords/>
  <dc:description/>
  <cp:lastModifiedBy>510232196810280016</cp:lastModifiedBy>
  <cp:revision>1</cp:revision>
  <dcterms:created xsi:type="dcterms:W3CDTF">2018-03-01T08:42:00Z</dcterms:created>
  <dcterms:modified xsi:type="dcterms:W3CDTF">2018-03-01T08:48:00Z</dcterms:modified>
</cp:coreProperties>
</file>